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153F" w14:textId="77777777" w:rsidR="00C8253D" w:rsidRPr="00C8253D" w:rsidRDefault="00C8253D" w:rsidP="00C8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53D">
        <w:rPr>
          <w:rFonts w:ascii="Calibri" w:eastAsia="Times New Roman" w:hAnsi="Calibri" w:cs="Calibri"/>
          <w:color w:val="000000"/>
        </w:rPr>
        <w:t xml:space="preserve">Structured, Real-time Introspection in the Presence of God: </w:t>
      </w:r>
      <w:r w:rsidRPr="00C8253D">
        <w:rPr>
          <w:rFonts w:ascii="Calibri" w:eastAsia="Times New Roman" w:hAnsi="Calibri" w:cs="Calibri"/>
          <w:b/>
          <w:bCs/>
          <w:i/>
          <w:iCs/>
          <w:color w:val="000000"/>
        </w:rPr>
        <w:t>A Complete Spiritual Needs Analysis</w:t>
      </w:r>
    </w:p>
    <w:p w14:paraId="72D1F52A" w14:textId="77777777" w:rsidR="00C8253D" w:rsidRPr="00C8253D" w:rsidRDefault="00C8253D" w:rsidP="00C82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53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Claim:</w:t>
      </w:r>
      <w:r w:rsidRPr="00C8253D">
        <w:rPr>
          <w:rFonts w:ascii="Calibri" w:eastAsia="Times New Roman" w:hAnsi="Calibri" w:cs="Calibri"/>
          <w:color w:val="000000"/>
          <w:sz w:val="18"/>
          <w:szCs w:val="18"/>
        </w:rPr>
        <w:t xml:space="preserve">  God has purpose(s) for your life even before you were conceived. He knit (formed) you in your mother’s womb, a) </w:t>
      </w:r>
      <w:r w:rsidRPr="00C8253D">
        <w:rPr>
          <w:rFonts w:ascii="Calibri" w:eastAsia="Times New Roman" w:hAnsi="Calibri" w:cs="Calibri"/>
          <w:color w:val="000000"/>
          <w:sz w:val="18"/>
          <w:szCs w:val="18"/>
          <w:u w:val="single"/>
        </w:rPr>
        <w:t>at the point in time,</w:t>
      </w:r>
      <w:r w:rsidRPr="00C8253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C8253D">
        <w:rPr>
          <w:rFonts w:ascii="Calibri" w:eastAsia="Times New Roman" w:hAnsi="Calibri" w:cs="Calibri"/>
          <w:color w:val="000000"/>
          <w:sz w:val="18"/>
          <w:szCs w:val="18"/>
          <w:u w:val="single"/>
        </w:rPr>
        <w:t>b) in the specific place,</w:t>
      </w:r>
      <w:r w:rsidRPr="00C8253D">
        <w:rPr>
          <w:rFonts w:ascii="Calibri" w:eastAsia="Times New Roman" w:hAnsi="Calibri" w:cs="Calibri"/>
          <w:color w:val="000000"/>
          <w:sz w:val="18"/>
          <w:szCs w:val="18"/>
        </w:rPr>
        <w:t xml:space="preserve"> and </w:t>
      </w:r>
      <w:r w:rsidRPr="00C8253D">
        <w:rPr>
          <w:rFonts w:ascii="Calibri" w:eastAsia="Times New Roman" w:hAnsi="Calibri" w:cs="Calibri"/>
          <w:color w:val="000000"/>
          <w:sz w:val="18"/>
          <w:szCs w:val="18"/>
          <w:u w:val="single"/>
        </w:rPr>
        <w:t>c) under the circumstances</w:t>
      </w:r>
      <w:r w:rsidRPr="00C8253D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r w:rsidRPr="00C8253D">
        <w:rPr>
          <w:rFonts w:ascii="Calibri" w:eastAsia="Times New Roman" w:hAnsi="Calibri" w:cs="Calibri"/>
          <w:color w:val="000000"/>
          <w:sz w:val="18"/>
          <w:szCs w:val="18"/>
          <w:u w:val="single"/>
        </w:rPr>
        <w:t>that He so desired</w:t>
      </w:r>
      <w:r w:rsidRPr="00C8253D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C8253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so that you can perform the specific good works that He has prepared for you</w:t>
      </w:r>
      <w:r w:rsidRPr="00C8253D">
        <w:rPr>
          <w:rFonts w:ascii="Calibri" w:eastAsia="Times New Roman" w:hAnsi="Calibri" w:cs="Calibri"/>
          <w:color w:val="000000"/>
          <w:sz w:val="18"/>
          <w:szCs w:val="18"/>
        </w:rPr>
        <w:t xml:space="preserve">. </w:t>
      </w:r>
      <w:r w:rsidRPr="00C8253D">
        <w:rPr>
          <w:rFonts w:ascii="Calibri" w:eastAsia="Times New Roman" w:hAnsi="Calibri" w:cs="Calibri"/>
          <w:color w:val="000000"/>
          <w:sz w:val="16"/>
          <w:szCs w:val="16"/>
        </w:rPr>
        <w:t>Jeremiah 1, Psalms 139:13, Eph 2:</w:t>
      </w:r>
      <w:proofErr w:type="gramStart"/>
      <w:r w:rsidRPr="00C8253D">
        <w:rPr>
          <w:rFonts w:ascii="Calibri" w:eastAsia="Times New Roman" w:hAnsi="Calibri" w:cs="Calibri"/>
          <w:color w:val="000000"/>
          <w:sz w:val="16"/>
          <w:szCs w:val="16"/>
        </w:rPr>
        <w:t>10</w:t>
      </w:r>
      <w:r w:rsidRPr="00C8253D">
        <w:rPr>
          <w:rFonts w:ascii="Calibri" w:eastAsia="Times New Roman" w:hAnsi="Calibri" w:cs="Calibri"/>
          <w:color w:val="000000"/>
          <w:sz w:val="18"/>
          <w:szCs w:val="18"/>
        </w:rPr>
        <w:t>  Here’s</w:t>
      </w:r>
      <w:proofErr w:type="gramEnd"/>
      <w:r w:rsidRPr="00C8253D">
        <w:rPr>
          <w:rFonts w:ascii="Calibri" w:eastAsia="Times New Roman" w:hAnsi="Calibri" w:cs="Calibri"/>
          <w:color w:val="000000"/>
          <w:sz w:val="18"/>
          <w:szCs w:val="18"/>
        </w:rPr>
        <w:t xml:space="preserve"> a tool to help you work with God in identifying and expanding your knowledge of His purpose(s) for your life.  </w:t>
      </w:r>
      <w:r w:rsidRPr="00C8253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Use it daily as a guide.  </w:t>
      </w:r>
      <w:r w:rsidRPr="00C8253D">
        <w:rPr>
          <w:rFonts w:ascii="Calibri" w:eastAsia="Times New Roman" w:hAnsi="Calibri" w:cs="Calibri"/>
          <w:color w:val="000000"/>
          <w:sz w:val="18"/>
          <w:szCs w:val="18"/>
        </w:rPr>
        <w:t xml:space="preserve">Soon you’ll find God’s incredible blessings keep growing as do your responsibilities to minister to others. </w:t>
      </w:r>
      <w:r w:rsidRPr="00C8253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Enjoy!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4"/>
        <w:gridCol w:w="5596"/>
      </w:tblGrid>
      <w:tr w:rsidR="00C8253D" w:rsidRPr="00C8253D" w14:paraId="401FF215" w14:textId="77777777" w:rsidTr="00C8253D">
        <w:trPr>
          <w:trHeight w:val="2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89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BB74005" w14:textId="77777777" w:rsidR="00C8253D" w:rsidRPr="00C8253D" w:rsidRDefault="00C8253D" w:rsidP="00C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Stuff God Has Given or Allowed </w:t>
            </w:r>
            <w:proofErr w:type="gramStart"/>
            <w:r w:rsidRPr="00C825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</w:t>
            </w:r>
            <w:proofErr w:type="gramEnd"/>
            <w:r w:rsidRPr="00C825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My Life</w:t>
            </w:r>
          </w:p>
        </w:tc>
      </w:tr>
      <w:tr w:rsidR="00C8253D" w:rsidRPr="00C8253D" w14:paraId="08062B5A" w14:textId="77777777" w:rsidTr="00C825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6E99F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List things you: a) find easy to do or learn, b) love to do or learn, c) do really well while many others find them difficult, stressful or boring.</w:t>
            </w:r>
            <w:r w:rsidRPr="00C825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(Special Skills, Talents, Knowledge, Resources, Happy Times, etc.)</w:t>
            </w:r>
          </w:p>
          <w:p w14:paraId="4C8D3202" w14:textId="77777777" w:rsidR="00C8253D" w:rsidRPr="00C8253D" w:rsidRDefault="00C8253D" w:rsidP="00C825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2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447DF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List things you find difficult, unpleasant or are just scared or feel inadequate to do, that others find easy and comfortable and even do them well. </w:t>
            </w:r>
            <w:r w:rsidRPr="00C825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(Challenges, Inadequacies, Deficiencies, Struggles, Painful Experiences, etc.)</w:t>
            </w:r>
          </w:p>
        </w:tc>
      </w:tr>
      <w:tr w:rsidR="00C8253D" w:rsidRPr="00C8253D" w14:paraId="48E2BEE9" w14:textId="77777777" w:rsidTr="00C8253D">
        <w:trPr>
          <w:trHeight w:val="2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B9E067" w14:textId="77777777" w:rsidR="00C8253D" w:rsidRPr="00C8253D" w:rsidRDefault="00C8253D" w:rsidP="00C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I’m Using What I Have to Fulfill God’s Purpose for Me --</w:t>
            </w:r>
            <w:r w:rsidRPr="00C8253D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8253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Let’s celebrate: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8253D" w:rsidRPr="00C8253D" w14:paraId="39C1F4CD" w14:textId="77777777" w:rsidTr="00C8253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2D546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How have I allowed God to use my special skills, knowledge, </w:t>
            </w:r>
            <w:proofErr w:type="gramStart"/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resources,  and</w:t>
            </w:r>
            <w:proofErr w:type="gramEnd"/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talents for His glory and my personal witness?  </w:t>
            </w:r>
          </w:p>
          <w:p w14:paraId="767CB618" w14:textId="77777777" w:rsidR="00C8253D" w:rsidRPr="00C8253D" w:rsidRDefault="00C8253D" w:rsidP="00C825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2A47E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What other skills, talents, knowledge, resources do I feel (know) God is asking me to use for His purposes?</w:t>
            </w:r>
          </w:p>
          <w:p w14:paraId="484D2D4C" w14:textId="77777777" w:rsidR="00C8253D" w:rsidRPr="00C8253D" w:rsidRDefault="00C8253D" w:rsidP="00C825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F86F0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 do I regularly use the resources of time, opportunity, talent, skills, knowledge to intentionally and excitedly consult with God regarding my current and future roles in the building of His kingdom?</w:t>
            </w:r>
          </w:p>
          <w:p w14:paraId="5B788638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3D" w:rsidRPr="00C8253D" w14:paraId="06284235" w14:textId="77777777" w:rsidTr="00C8253D">
        <w:trPr>
          <w:trHeight w:val="2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0D929DF" w14:textId="77777777" w:rsidR="00C8253D" w:rsidRPr="00C8253D" w:rsidRDefault="00C8253D" w:rsidP="00C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color w:val="000000"/>
              </w:rPr>
              <w:t>I’m Trusting God to Help Take Me to the Next Level of Good Works Through Faith in Him -- Just Like Jeremiah</w:t>
            </w:r>
          </w:p>
        </w:tc>
      </w:tr>
      <w:tr w:rsidR="00C8253D" w:rsidRPr="00C8253D" w14:paraId="2C6A4922" w14:textId="77777777" w:rsidTr="00C8253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097D6" w14:textId="77777777" w:rsidR="00C8253D" w:rsidRPr="00C8253D" w:rsidRDefault="00C8253D" w:rsidP="00C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Let’s Dig </w:t>
            </w:r>
            <w:proofErr w:type="gramStart"/>
            <w:r w:rsidRPr="00C8253D">
              <w:rPr>
                <w:rFonts w:ascii="Calibri" w:eastAsia="Times New Roman" w:hAnsi="Calibri" w:cs="Calibri"/>
                <w:b/>
                <w:bCs/>
                <w:color w:val="000000"/>
              </w:rPr>
              <w:t>In</w:t>
            </w:r>
            <w:proofErr w:type="gramEnd"/>
            <w:r w:rsidRPr="00C825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Deeper (prayerfully and patiently listening to God)</w:t>
            </w:r>
          </w:p>
          <w:p w14:paraId="4D4DC981" w14:textId="77777777" w:rsidR="00C8253D" w:rsidRPr="00C8253D" w:rsidRDefault="00C8253D" w:rsidP="00C8253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Note: With current technology, the world is easily our church, neighborhood, and greater community -- even WhatsApp works.</w:t>
            </w:r>
          </w:p>
          <w:p w14:paraId="3C382EC2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69A99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3D">
              <w:rPr>
                <w:rFonts w:ascii="Calibri" w:eastAsia="Times New Roman" w:hAnsi="Calibri" w:cs="Calibri"/>
                <w:b/>
                <w:bCs/>
                <w:color w:val="000000"/>
              </w:rPr>
              <w:t>Dear God:</w:t>
            </w:r>
          </w:p>
          <w:p w14:paraId="4545BC6B" w14:textId="77777777" w:rsidR="00C8253D" w:rsidRPr="00C8253D" w:rsidRDefault="00C8253D" w:rsidP="00C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A30BC" w14:textId="77777777" w:rsidR="00C8253D" w:rsidRPr="00C8253D" w:rsidRDefault="00C8253D" w:rsidP="00C8253D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What else should I do to exhaust all the ways that You want me to use my skills, knowledge, talent, etc. for Your glory and honor?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14:paraId="620C6A4C" w14:textId="77777777" w:rsidR="00C8253D" w:rsidRPr="00C8253D" w:rsidRDefault="00C8253D" w:rsidP="00C8253D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What excuses have I been giving to You for 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not 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doing the good works I am impressed to do in my family, church, neighborhood, or greater community? </w:t>
            </w:r>
            <w:r w:rsidRPr="00C8253D">
              <w:rPr>
                <w:rFonts w:ascii="Calibri" w:eastAsia="Times New Roman" w:hAnsi="Calibri" w:cs="Calibri"/>
                <w:color w:val="000000"/>
              </w:rPr>
              <w:t> 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Give me wisdom and a fearless spirit to act according to Your will always.</w:t>
            </w:r>
            <w:r w:rsidRPr="00C8253D">
              <w:rPr>
                <w:rFonts w:ascii="Calibri" w:eastAsia="Times New Roman" w:hAnsi="Calibri" w:cs="Calibri"/>
                <w:color w:val="000000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</w:rPr>
              <w:br/>
            </w:r>
          </w:p>
          <w:p w14:paraId="1156C2D3" w14:textId="77777777" w:rsidR="00C8253D" w:rsidRPr="00C8253D" w:rsidRDefault="00C8253D" w:rsidP="00C8253D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What steps should I take to use resources -- typically used for secular reasons --to creatively help in building up Your kingdom, O God?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14:paraId="487CCAA1" w14:textId="77777777" w:rsidR="00C8253D" w:rsidRPr="00C8253D" w:rsidRDefault="00C8253D" w:rsidP="00C8253D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 You have given me the ‘code-switch’ skill -- flexibility to EASILY make all types of people feel comfortable -- how can I help bring different ethnic or social groups together for Your glory -- to bring unity, love and hope across different groups in today’s world?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14:paraId="7676623E" w14:textId="77777777" w:rsidR="00C8253D" w:rsidRPr="00C8253D" w:rsidRDefault="00C8253D" w:rsidP="00C8253D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 can I learn to trust You more in overcoming my perceived deficits and real fears so that I fulfill Your purpose for my life in spite of any abuse or pain in my experience?  May I realize that my experiences and struggles may help draw others to You through my ministry.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14:paraId="36A3E9F9" w14:textId="77777777" w:rsidR="00C8253D" w:rsidRPr="00C8253D" w:rsidRDefault="00C8253D" w:rsidP="00C8253D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 a church leader, how well have I facilitated the understanding of possible ministries for members to explore and fulfill their good works which You have prepared for them?</w:t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14:paraId="4953BC44" w14:textId="77777777" w:rsidR="00C8253D" w:rsidRPr="00C8253D" w:rsidRDefault="00C8253D" w:rsidP="00C8253D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25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 a young adult or youth -- even mature adult -- give me the courage to actively seek help with my spiritual needs and my passion for service with church leaders, Bible-enthusiastic friends and coaches so that I may fulfill Your purposes for my life every single day.</w:t>
            </w:r>
          </w:p>
        </w:tc>
      </w:tr>
    </w:tbl>
    <w:p w14:paraId="52811F7D" w14:textId="77777777" w:rsidR="00D01B5A" w:rsidRPr="00C8253D" w:rsidRDefault="00D01B5A" w:rsidP="00C8253D"/>
    <w:sectPr w:rsidR="00D01B5A" w:rsidRPr="00C8253D" w:rsidSect="0011285F">
      <w:pgSz w:w="12240" w:h="20160" w:code="5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20238"/>
    <w:multiLevelType w:val="multilevel"/>
    <w:tmpl w:val="9EFC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3D"/>
    <w:rsid w:val="0011285F"/>
    <w:rsid w:val="00C8253D"/>
    <w:rsid w:val="00D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6DE9"/>
  <w15:chartTrackingRefBased/>
  <w15:docId w15:val="{950340CC-A214-43FC-8473-EAA61F6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Campbell</dc:creator>
  <cp:keywords/>
  <dc:description/>
  <cp:lastModifiedBy>Michael Campbell</cp:lastModifiedBy>
  <cp:revision>2</cp:revision>
  <dcterms:created xsi:type="dcterms:W3CDTF">2020-10-31T11:59:00Z</dcterms:created>
  <dcterms:modified xsi:type="dcterms:W3CDTF">2020-10-31T12:02:00Z</dcterms:modified>
</cp:coreProperties>
</file>